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5FA53" w14:textId="3EB86CE0" w:rsidR="00FA632A" w:rsidRDefault="00593D12" w:rsidP="00593D12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4435B60D" wp14:editId="6F4040F3">
            <wp:extent cx="3540335" cy="2506980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556" cy="250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8F7F8" w14:textId="770B33EA" w:rsidR="00593D12" w:rsidRDefault="00593D12" w:rsidP="00865CCC"/>
    <w:p w14:paraId="1173DD42" w14:textId="03D3A27B" w:rsidR="00865CCC" w:rsidRPr="00CF79E7" w:rsidRDefault="00593D12" w:rsidP="00865CCC">
      <w:pPr>
        <w:jc w:val="center"/>
        <w:rPr>
          <w:sz w:val="28"/>
          <w:szCs w:val="28"/>
        </w:rPr>
      </w:pPr>
      <w:r w:rsidRPr="00CF79E7">
        <w:rPr>
          <w:sz w:val="28"/>
          <w:szCs w:val="28"/>
        </w:rPr>
        <w:t xml:space="preserve">Yarmouk University </w:t>
      </w:r>
    </w:p>
    <w:p w14:paraId="690CEF92" w14:textId="77777777" w:rsidR="00865CCC" w:rsidRPr="00CF79E7" w:rsidRDefault="00865CCC" w:rsidP="00865CCC">
      <w:pPr>
        <w:jc w:val="center"/>
        <w:rPr>
          <w:sz w:val="28"/>
          <w:szCs w:val="28"/>
        </w:rPr>
      </w:pPr>
    </w:p>
    <w:p w14:paraId="61154C4D" w14:textId="304F984B" w:rsidR="00593D12" w:rsidRPr="00CF79E7" w:rsidRDefault="00593D12" w:rsidP="00865CCC">
      <w:pPr>
        <w:jc w:val="center"/>
        <w:rPr>
          <w:sz w:val="28"/>
          <w:szCs w:val="28"/>
        </w:rPr>
      </w:pPr>
      <w:r w:rsidRPr="00CF79E7">
        <w:rPr>
          <w:sz w:val="28"/>
          <w:szCs w:val="28"/>
        </w:rPr>
        <w:t xml:space="preserve">Faculty </w:t>
      </w:r>
      <w:r w:rsidR="00865CCC" w:rsidRPr="00CF79E7">
        <w:rPr>
          <w:sz w:val="28"/>
          <w:szCs w:val="28"/>
        </w:rPr>
        <w:t>of Business</w:t>
      </w:r>
      <w:r w:rsidRPr="00CF79E7">
        <w:rPr>
          <w:sz w:val="28"/>
          <w:szCs w:val="28"/>
        </w:rPr>
        <w:t xml:space="preserve"> 2023</w:t>
      </w:r>
    </w:p>
    <w:p w14:paraId="7892506E" w14:textId="77777777" w:rsidR="00865CCC" w:rsidRPr="001B1720" w:rsidRDefault="00865CCC" w:rsidP="00865CCC">
      <w:pPr>
        <w:jc w:val="center"/>
        <w:rPr>
          <w:b/>
          <w:bCs/>
        </w:rPr>
      </w:pPr>
    </w:p>
    <w:p w14:paraId="6A34D33B" w14:textId="77777777" w:rsidR="007F1718" w:rsidRPr="00570BD5" w:rsidRDefault="007F1718" w:rsidP="007F1718">
      <w:pPr>
        <w:jc w:val="center"/>
        <w:rPr>
          <w:b/>
          <w:bCs/>
          <w:sz w:val="32"/>
          <w:szCs w:val="32"/>
        </w:rPr>
      </w:pPr>
      <w:r w:rsidRPr="00570BD5">
        <w:rPr>
          <w:b/>
          <w:bCs/>
          <w:sz w:val="32"/>
          <w:szCs w:val="32"/>
        </w:rPr>
        <w:t>“International Conference on New Trends in Business Environment”</w:t>
      </w:r>
    </w:p>
    <w:p w14:paraId="2666A825" w14:textId="51A12270" w:rsidR="002524B1" w:rsidRDefault="007F1718" w:rsidP="007F1718">
      <w:pPr>
        <w:jc w:val="center"/>
        <w:rPr>
          <w:b/>
          <w:bCs/>
          <w:sz w:val="32"/>
          <w:szCs w:val="32"/>
        </w:rPr>
      </w:pPr>
      <w:r w:rsidRPr="00570BD5">
        <w:rPr>
          <w:b/>
          <w:bCs/>
          <w:sz w:val="32"/>
          <w:szCs w:val="32"/>
        </w:rPr>
        <w:t xml:space="preserve"> (ICNTBE, 2023)</w:t>
      </w:r>
    </w:p>
    <w:p w14:paraId="2DB2FC9A" w14:textId="77777777" w:rsidR="000348F3" w:rsidRPr="00570BD5" w:rsidRDefault="000348F3" w:rsidP="007F1718">
      <w:pPr>
        <w:jc w:val="center"/>
        <w:rPr>
          <w:sz w:val="32"/>
          <w:szCs w:val="32"/>
        </w:rPr>
      </w:pPr>
    </w:p>
    <w:p w14:paraId="66E7600F" w14:textId="77777777" w:rsidR="007F1718" w:rsidRDefault="007F1718" w:rsidP="00593D12">
      <w:pPr>
        <w:jc w:val="center"/>
        <w:rPr>
          <w:b/>
          <w:bCs/>
          <w:sz w:val="28"/>
          <w:szCs w:val="28"/>
          <w:rtl/>
        </w:rPr>
      </w:pPr>
    </w:p>
    <w:p w14:paraId="72CB2752" w14:textId="0CC46F1D" w:rsidR="002524B1" w:rsidRPr="00C63C26" w:rsidRDefault="002524B1" w:rsidP="00593D12">
      <w:pPr>
        <w:jc w:val="center"/>
        <w:rPr>
          <w:b/>
          <w:bCs/>
          <w:sz w:val="32"/>
          <w:szCs w:val="32"/>
          <w:u w:val="single"/>
        </w:rPr>
      </w:pPr>
      <w:r w:rsidRPr="00C63C26">
        <w:rPr>
          <w:b/>
          <w:bCs/>
          <w:sz w:val="32"/>
          <w:szCs w:val="32"/>
          <w:u w:val="single"/>
        </w:rPr>
        <w:t xml:space="preserve">Submission </w:t>
      </w:r>
      <w:r w:rsidR="00FA6EFF" w:rsidRPr="00C63C26">
        <w:rPr>
          <w:b/>
          <w:bCs/>
          <w:sz w:val="32"/>
          <w:szCs w:val="32"/>
          <w:u w:val="single"/>
        </w:rPr>
        <w:t>G</w:t>
      </w:r>
      <w:r w:rsidRPr="00C63C26">
        <w:rPr>
          <w:b/>
          <w:bCs/>
          <w:sz w:val="32"/>
          <w:szCs w:val="32"/>
          <w:u w:val="single"/>
        </w:rPr>
        <w:t>uidelines for papers</w:t>
      </w:r>
    </w:p>
    <w:p w14:paraId="2D531786" w14:textId="77777777" w:rsidR="002524B1" w:rsidRDefault="002524B1" w:rsidP="00593D12">
      <w:pPr>
        <w:jc w:val="center"/>
      </w:pPr>
    </w:p>
    <w:p w14:paraId="6BC97CDB" w14:textId="47ED2A54" w:rsidR="002524B1" w:rsidRPr="000348F3" w:rsidRDefault="000348F3" w:rsidP="001034FF">
      <w:pPr>
        <w:tabs>
          <w:tab w:val="left" w:pos="580"/>
          <w:tab w:val="center" w:pos="4513"/>
        </w:tabs>
        <w:jc w:val="left"/>
        <w:rPr>
          <w:sz w:val="28"/>
          <w:szCs w:val="28"/>
        </w:rPr>
      </w:pPr>
      <w:r w:rsidRPr="000348F3">
        <w:rPr>
          <w:sz w:val="28"/>
          <w:szCs w:val="28"/>
        </w:rPr>
        <w:tab/>
      </w:r>
      <w:r w:rsidRPr="000348F3">
        <w:rPr>
          <w:sz w:val="28"/>
          <w:szCs w:val="28"/>
        </w:rPr>
        <w:tab/>
      </w:r>
      <w:r w:rsidR="002524B1" w:rsidRPr="000348F3">
        <w:rPr>
          <w:sz w:val="28"/>
          <w:szCs w:val="28"/>
        </w:rPr>
        <w:t xml:space="preserve">The submission deadline is </w:t>
      </w:r>
      <w:r w:rsidR="001034FF">
        <w:rPr>
          <w:rFonts w:hint="cs"/>
          <w:b/>
          <w:bCs/>
          <w:color w:val="FF0000"/>
          <w:sz w:val="28"/>
          <w:szCs w:val="28"/>
          <w:rtl/>
        </w:rPr>
        <w:t>5</w:t>
      </w:r>
      <w:proofErr w:type="spellStart"/>
      <w:r w:rsidR="007F1718" w:rsidRPr="000348F3">
        <w:rPr>
          <w:b/>
          <w:bCs/>
          <w:color w:val="FF0000"/>
          <w:sz w:val="28"/>
          <w:szCs w:val="28"/>
          <w:vertAlign w:val="superscript"/>
        </w:rPr>
        <w:t>th</w:t>
      </w:r>
      <w:proofErr w:type="spellEnd"/>
      <w:r w:rsidR="001034FF">
        <w:rPr>
          <w:rFonts w:hint="cs"/>
          <w:b/>
          <w:bCs/>
          <w:color w:val="FF0000"/>
          <w:sz w:val="28"/>
          <w:szCs w:val="28"/>
          <w:vertAlign w:val="superscript"/>
          <w:rtl/>
        </w:rPr>
        <w:t xml:space="preserve"> </w:t>
      </w:r>
      <w:r w:rsidR="001034FF">
        <w:rPr>
          <w:b/>
          <w:bCs/>
          <w:color w:val="FF0000"/>
          <w:sz w:val="28"/>
          <w:szCs w:val="28"/>
        </w:rPr>
        <w:t>August</w:t>
      </w:r>
      <w:r w:rsidR="007F1718" w:rsidRPr="000348F3">
        <w:rPr>
          <w:b/>
          <w:bCs/>
          <w:color w:val="FF0000"/>
          <w:sz w:val="28"/>
          <w:szCs w:val="28"/>
        </w:rPr>
        <w:t xml:space="preserve">, 2023 </w:t>
      </w:r>
    </w:p>
    <w:p w14:paraId="3A636DE2" w14:textId="77777777" w:rsidR="00CC5304" w:rsidRDefault="00CC5304" w:rsidP="00593D12">
      <w:pPr>
        <w:jc w:val="center"/>
      </w:pPr>
    </w:p>
    <w:p w14:paraId="7B6A2FE7" w14:textId="1CBF219F" w:rsidR="00CC5304" w:rsidRPr="00FA6EFF" w:rsidRDefault="00CC5304" w:rsidP="00593D12">
      <w:pPr>
        <w:jc w:val="center"/>
        <w:rPr>
          <w:b/>
          <w:bCs/>
        </w:rPr>
      </w:pPr>
      <w:r w:rsidRPr="00FA6EFF">
        <w:rPr>
          <w:b/>
          <w:bCs/>
        </w:rPr>
        <w:t xml:space="preserve">Please read these guidelines and </w:t>
      </w:r>
      <w:r w:rsidR="005E19A3" w:rsidRPr="00FA6EFF">
        <w:rPr>
          <w:b/>
          <w:bCs/>
        </w:rPr>
        <w:t>instructions</w:t>
      </w:r>
      <w:r w:rsidRPr="00FA6EFF">
        <w:rPr>
          <w:b/>
          <w:bCs/>
        </w:rPr>
        <w:t xml:space="preserve"> carefully and strictly follow them when writing and submitting your </w:t>
      </w:r>
      <w:r w:rsidR="005E19A3" w:rsidRPr="00FA6EFF">
        <w:rPr>
          <w:b/>
          <w:bCs/>
        </w:rPr>
        <w:t>paper.</w:t>
      </w:r>
    </w:p>
    <w:p w14:paraId="3439B723" w14:textId="77777777" w:rsidR="005E19A3" w:rsidRDefault="005E19A3" w:rsidP="00593D12">
      <w:pPr>
        <w:jc w:val="center"/>
      </w:pPr>
    </w:p>
    <w:p w14:paraId="46040804" w14:textId="62AFF79C" w:rsidR="005E19A3" w:rsidRDefault="00DA0F04" w:rsidP="00473161">
      <w:pPr>
        <w:jc w:val="left"/>
      </w:pPr>
      <w:r w:rsidRPr="00AD1BD6">
        <w:t>As a presenting author, you may only submit one competitive paper</w:t>
      </w:r>
      <w:r w:rsidRPr="00DA0F04">
        <w:t>. However, you may be the author of multiple submitted papers without presenting or submitting them.</w:t>
      </w:r>
      <w:r w:rsidR="005429E7">
        <w:t xml:space="preserve"> </w:t>
      </w:r>
      <w:r w:rsidR="005429E7" w:rsidRPr="005429E7">
        <w:t xml:space="preserve">By submitting a paper, the author agrees to attend the conference and present it if it is accepted. If, after the </w:t>
      </w:r>
      <w:r w:rsidR="005429E7" w:rsidRPr="005429E7">
        <w:lastRenderedPageBreak/>
        <w:t>paper's acceptance, the submitting author is unable to attend the conference, only one of the co-authors may assume the presenting role.</w:t>
      </w:r>
    </w:p>
    <w:p w14:paraId="46E0B70B" w14:textId="55112EE8" w:rsidR="000C34CB" w:rsidRDefault="00EE5DEA" w:rsidP="00BB3F84">
      <w:r w:rsidRPr="00B7781B">
        <w:rPr>
          <w:b/>
          <w:bCs/>
          <w:color w:val="FF0000"/>
        </w:rPr>
        <w:t xml:space="preserve">Upon your submission is accepted, you must choose whether to publish the full </w:t>
      </w:r>
      <w:r w:rsidR="007F1718" w:rsidRPr="00B7781B">
        <w:rPr>
          <w:b/>
          <w:bCs/>
          <w:color w:val="FF0000"/>
        </w:rPr>
        <w:t>paper or</w:t>
      </w:r>
      <w:r w:rsidRPr="00B7781B">
        <w:rPr>
          <w:b/>
          <w:bCs/>
          <w:color w:val="FF0000"/>
        </w:rPr>
        <w:t xml:space="preserve"> just the abstract (1</w:t>
      </w:r>
      <w:r w:rsidRPr="00B7781B">
        <w:rPr>
          <w:b/>
          <w:bCs/>
          <w:color w:val="FF0000"/>
          <w:vertAlign w:val="superscript"/>
        </w:rPr>
        <w:t>st</w:t>
      </w:r>
      <w:r w:rsidRPr="00B7781B">
        <w:rPr>
          <w:b/>
          <w:bCs/>
          <w:color w:val="FF0000"/>
        </w:rPr>
        <w:t xml:space="preserve"> page of your submission) in the conference proceedings</w:t>
      </w:r>
      <w:r w:rsidRPr="00EE5DEA">
        <w:t xml:space="preserve">. If you choose to only publish the abstract, you must </w:t>
      </w:r>
      <w:r w:rsidR="00BB3F84">
        <w:t xml:space="preserve">mention this when </w:t>
      </w:r>
      <w:r w:rsidRPr="00EE5DEA">
        <w:t>upload</w:t>
      </w:r>
      <w:r w:rsidR="00BB3F84">
        <w:t>ing your paper</w:t>
      </w:r>
      <w:r w:rsidR="00875D2A">
        <w:t xml:space="preserve">, or contact </w:t>
      </w:r>
      <w:hyperlink r:id="rId7" w:history="1">
        <w:r w:rsidR="00875D2A" w:rsidRPr="00E142DB">
          <w:rPr>
            <w:rStyle w:val="Hyperlink"/>
          </w:rPr>
          <w:t>icntbe2023@yu.edu.jo</w:t>
        </w:r>
      </w:hyperlink>
      <w:r w:rsidR="00875D2A">
        <w:t xml:space="preserve">. </w:t>
      </w:r>
    </w:p>
    <w:p w14:paraId="7F3C1F84" w14:textId="77777777" w:rsidR="00FC4E9E" w:rsidRDefault="00FC4E9E" w:rsidP="00EE5DEA"/>
    <w:p w14:paraId="0A5E0654" w14:textId="3409F73B" w:rsidR="009A2CD7" w:rsidRDefault="00875D2A" w:rsidP="00875D2A">
      <w:r>
        <w:t>Papers e</w:t>
      </w:r>
      <w:r w:rsidR="00FC4E9E" w:rsidRPr="00FC4E9E">
        <w:t xml:space="preserve">valuation will be based on the quality of the research, the originality of the findings, the contribution to the </w:t>
      </w:r>
      <w:r w:rsidR="00BB3F84">
        <w:t>subjects’</w:t>
      </w:r>
      <w:r w:rsidR="00FC4E9E" w:rsidRPr="00FC4E9E">
        <w:t xml:space="preserve"> discipline within the subfield associated with the paper's track, and the clarity of the presentation. </w:t>
      </w:r>
      <w:r w:rsidR="009A2CD7" w:rsidRPr="009A2CD7">
        <w:t xml:space="preserve">The track chairs will determine whether or not your paper will be accepted for oral presentation. </w:t>
      </w:r>
    </w:p>
    <w:p w14:paraId="54F9EADF" w14:textId="77777777" w:rsidR="00C23A7C" w:rsidRDefault="00C23A7C" w:rsidP="00EE5DEA"/>
    <w:p w14:paraId="22078419" w14:textId="77777777" w:rsidR="00AD1BD6" w:rsidRDefault="00AD1BD6" w:rsidP="00EE5DEA"/>
    <w:p w14:paraId="25E2F9C3" w14:textId="4F0C44FF" w:rsidR="00AD1BD6" w:rsidRPr="00570BD5" w:rsidRDefault="00AD1BD6" w:rsidP="00D418BD">
      <w:pPr>
        <w:jc w:val="center"/>
        <w:rPr>
          <w:b/>
          <w:bCs/>
          <w:sz w:val="36"/>
          <w:szCs w:val="36"/>
        </w:rPr>
      </w:pPr>
      <w:r w:rsidRPr="00570BD5">
        <w:rPr>
          <w:b/>
          <w:bCs/>
          <w:sz w:val="36"/>
          <w:szCs w:val="36"/>
        </w:rPr>
        <w:t>General Guidelines for Submitting Papers</w:t>
      </w:r>
    </w:p>
    <w:p w14:paraId="6CC183E7" w14:textId="77777777" w:rsidR="00D418BD" w:rsidRDefault="00D418BD" w:rsidP="00D418BD">
      <w:pPr>
        <w:jc w:val="center"/>
        <w:rPr>
          <w:b/>
          <w:bCs/>
        </w:rPr>
      </w:pPr>
    </w:p>
    <w:p w14:paraId="0939D1E1" w14:textId="39B6098E" w:rsidR="00D418BD" w:rsidRDefault="00D418BD" w:rsidP="00D418BD">
      <w:r w:rsidRPr="00D418BD">
        <w:t>All guidelines and criteria below apply for submissions to one o</w:t>
      </w:r>
      <w:r w:rsidR="0016046A">
        <w:t>f the regular conference tracks:</w:t>
      </w:r>
    </w:p>
    <w:p w14:paraId="17996454" w14:textId="0BDB280A" w:rsidR="0016046A" w:rsidRDefault="0016046A" w:rsidP="0016046A">
      <w:pPr>
        <w:pStyle w:val="ListParagraph"/>
        <w:numPr>
          <w:ilvl w:val="0"/>
          <w:numId w:val="2"/>
        </w:numPr>
      </w:pPr>
      <w:r w:rsidRPr="0016046A">
        <w:t xml:space="preserve">The research topic should be related to one of the conference tracks, and interdisciplinary </w:t>
      </w:r>
      <w:r w:rsidR="0054043A">
        <w:t xml:space="preserve">topics </w:t>
      </w:r>
      <w:r w:rsidRPr="0016046A">
        <w:t>in more than one track are welcomed.</w:t>
      </w:r>
    </w:p>
    <w:p w14:paraId="6902E2F7" w14:textId="77777777" w:rsidR="0016046A" w:rsidRDefault="0016046A" w:rsidP="0016046A">
      <w:pPr>
        <w:pStyle w:val="ListParagraph"/>
        <w:numPr>
          <w:ilvl w:val="0"/>
          <w:numId w:val="2"/>
        </w:numPr>
      </w:pPr>
      <w:r w:rsidRPr="0016046A">
        <w:t>Submissions are accepted in both English and Arabic languages.</w:t>
      </w:r>
    </w:p>
    <w:p w14:paraId="609FEA22" w14:textId="77777777" w:rsidR="009D34C1" w:rsidRDefault="009D34C1" w:rsidP="009D34C1">
      <w:pPr>
        <w:pStyle w:val="ListParagraph"/>
        <w:numPr>
          <w:ilvl w:val="0"/>
          <w:numId w:val="2"/>
        </w:numPr>
      </w:pPr>
      <w:r w:rsidRPr="009D34C1">
        <w:t>Submitted papers should be original work that have not been previously published.</w:t>
      </w:r>
    </w:p>
    <w:p w14:paraId="5DD1A65E" w14:textId="4AC72802" w:rsidR="009D34C1" w:rsidRDefault="009D34C1" w:rsidP="00D105E6">
      <w:pPr>
        <w:pStyle w:val="ListParagraph"/>
        <w:numPr>
          <w:ilvl w:val="0"/>
          <w:numId w:val="2"/>
        </w:numPr>
      </w:pPr>
      <w:r w:rsidRPr="009D34C1">
        <w:t xml:space="preserve">The total word count for the research paper should be between </w:t>
      </w:r>
      <w:r w:rsidR="00D105E6">
        <w:t>4</w:t>
      </w:r>
      <w:r w:rsidRPr="009D34C1">
        <w:t>000-700</w:t>
      </w:r>
      <w:bookmarkStart w:id="0" w:name="_GoBack"/>
      <w:bookmarkEnd w:id="0"/>
      <w:r w:rsidRPr="009D34C1">
        <w:t>0 words including all references and appendices.</w:t>
      </w:r>
    </w:p>
    <w:p w14:paraId="22FA9547" w14:textId="299A360C" w:rsidR="00B72505" w:rsidRDefault="00B72505" w:rsidP="00570BD5">
      <w:pPr>
        <w:pStyle w:val="ListParagraph"/>
        <w:numPr>
          <w:ilvl w:val="0"/>
          <w:numId w:val="2"/>
        </w:numPr>
      </w:pPr>
      <w:r w:rsidRPr="00B72505">
        <w:t xml:space="preserve">Ensure you have the required information for each co-author of the paper at the time of submission. </w:t>
      </w:r>
    </w:p>
    <w:p w14:paraId="60749EFF" w14:textId="24C4E6FD" w:rsidR="009246A7" w:rsidRDefault="009246A7" w:rsidP="00933298">
      <w:pPr>
        <w:pStyle w:val="ListParagraph"/>
        <w:numPr>
          <w:ilvl w:val="0"/>
          <w:numId w:val="2"/>
        </w:numPr>
      </w:pPr>
      <w:r w:rsidRPr="009246A7">
        <w:t>Empirical papers must include the research's objectives, methodology, main findings, implications, and references.</w:t>
      </w:r>
    </w:p>
    <w:p w14:paraId="569DA1DA" w14:textId="3CD8A393" w:rsidR="009246A7" w:rsidRDefault="007A549C" w:rsidP="00933298">
      <w:pPr>
        <w:pStyle w:val="ListParagraph"/>
        <w:numPr>
          <w:ilvl w:val="0"/>
          <w:numId w:val="2"/>
        </w:numPr>
      </w:pPr>
      <w:r w:rsidRPr="007A549C">
        <w:t>Conceptual papers will be evaluated according to precise conceptual contribution criteria.</w:t>
      </w:r>
    </w:p>
    <w:p w14:paraId="783AACD2" w14:textId="00BB1E12" w:rsidR="007A549C" w:rsidRDefault="00F66334" w:rsidP="00933298">
      <w:pPr>
        <w:pStyle w:val="ListParagraph"/>
        <w:numPr>
          <w:ilvl w:val="0"/>
          <w:numId w:val="2"/>
        </w:numPr>
      </w:pPr>
      <w:r w:rsidRPr="00F66334">
        <w:t>By submitting, you affirm that (a) you agree to register for the conference and to present the paper if it is accepted; and (b) the paper has not been submitted to other conference tracks, nor has it been presented at</w:t>
      </w:r>
      <w:r w:rsidR="007D676F">
        <w:t xml:space="preserve"> a conference</w:t>
      </w:r>
      <w:r w:rsidRPr="00F66334">
        <w:t xml:space="preserve"> previously.</w:t>
      </w:r>
    </w:p>
    <w:p w14:paraId="50676352" w14:textId="77777777" w:rsidR="007D676F" w:rsidRDefault="007D676F" w:rsidP="00F66334"/>
    <w:p w14:paraId="5C1BC6CF" w14:textId="1C1845B3" w:rsidR="00B674D4" w:rsidRDefault="00B674D4" w:rsidP="00F52375">
      <w:pPr>
        <w:rPr>
          <w:b/>
          <w:bCs/>
        </w:rPr>
      </w:pPr>
    </w:p>
    <w:p w14:paraId="6A36A79C" w14:textId="4DC905BB" w:rsidR="00570BD5" w:rsidRDefault="00570BD5" w:rsidP="00F52375">
      <w:pPr>
        <w:rPr>
          <w:b/>
          <w:bCs/>
        </w:rPr>
      </w:pPr>
    </w:p>
    <w:p w14:paraId="33EDACA7" w14:textId="400554B7" w:rsidR="00570BD5" w:rsidRDefault="00570BD5" w:rsidP="00F52375">
      <w:pPr>
        <w:rPr>
          <w:b/>
          <w:bCs/>
        </w:rPr>
      </w:pPr>
    </w:p>
    <w:p w14:paraId="278FC65A" w14:textId="77777777" w:rsidR="00570BD5" w:rsidRDefault="00570BD5" w:rsidP="00F52375">
      <w:pPr>
        <w:rPr>
          <w:b/>
          <w:bCs/>
        </w:rPr>
      </w:pPr>
    </w:p>
    <w:p w14:paraId="7F0BC7A8" w14:textId="30A6D210" w:rsidR="007D676F" w:rsidRPr="00B81743" w:rsidRDefault="007D676F" w:rsidP="007D676F">
      <w:pPr>
        <w:jc w:val="center"/>
        <w:rPr>
          <w:b/>
          <w:bCs/>
          <w:sz w:val="28"/>
          <w:szCs w:val="28"/>
        </w:rPr>
      </w:pPr>
      <w:r w:rsidRPr="00B81743">
        <w:rPr>
          <w:b/>
          <w:bCs/>
          <w:sz w:val="28"/>
          <w:szCs w:val="28"/>
        </w:rPr>
        <w:t>Formatting Requirements</w:t>
      </w:r>
    </w:p>
    <w:p w14:paraId="31A4922D" w14:textId="3ACC2E43" w:rsidR="00A4161B" w:rsidRDefault="00A4161B" w:rsidP="00DC54FC">
      <w:pPr>
        <w:jc w:val="left"/>
      </w:pPr>
      <w:r w:rsidRPr="00A4161B">
        <w:t>When preparing your paper for submission, please be sure to adhere to the formatting guidelines meticulously.</w:t>
      </w:r>
    </w:p>
    <w:p w14:paraId="30B21D72" w14:textId="7B398ADB" w:rsidR="00B674D4" w:rsidRDefault="00B674D4" w:rsidP="00B674D4">
      <w:pPr>
        <w:jc w:val="left"/>
        <w:rPr>
          <w:b/>
          <w:bCs/>
          <w:u w:val="single"/>
        </w:rPr>
      </w:pPr>
      <w:r w:rsidRPr="00B674D4">
        <w:rPr>
          <w:b/>
          <w:bCs/>
          <w:u w:val="single"/>
        </w:rPr>
        <w:t xml:space="preserve">Papers in </w:t>
      </w:r>
      <w:r>
        <w:rPr>
          <w:b/>
          <w:bCs/>
          <w:u w:val="single"/>
        </w:rPr>
        <w:t>Arabic</w:t>
      </w:r>
      <w:r w:rsidRPr="00B674D4">
        <w:rPr>
          <w:b/>
          <w:bCs/>
          <w:u w:val="single"/>
        </w:rPr>
        <w:t xml:space="preserve"> should be:</w:t>
      </w:r>
    </w:p>
    <w:p w14:paraId="0FC0151D" w14:textId="0A5DAEAD" w:rsidR="001D5DC4" w:rsidRDefault="001D5DC4" w:rsidP="001D5DC4">
      <w:pPr>
        <w:pStyle w:val="ListParagraph"/>
        <w:numPr>
          <w:ilvl w:val="0"/>
          <w:numId w:val="11"/>
        </w:numPr>
      </w:pPr>
      <w:r w:rsidRPr="001D5DC4">
        <w:t>A4 size page formatting.</w:t>
      </w:r>
    </w:p>
    <w:p w14:paraId="4AC44A6C" w14:textId="199B3575" w:rsidR="00473161" w:rsidRPr="00473161" w:rsidRDefault="00603441" w:rsidP="0086760E">
      <w:pPr>
        <w:pStyle w:val="ListParagraph"/>
        <w:numPr>
          <w:ilvl w:val="0"/>
          <w:numId w:val="11"/>
        </w:numPr>
      </w:pPr>
      <w:r>
        <w:t xml:space="preserve">All full papers Must be submitted in </w:t>
      </w:r>
      <w:r w:rsidR="0086760E" w:rsidRPr="0086760E">
        <w:t>Microsoft Word</w:t>
      </w:r>
      <w:r w:rsidRPr="0086760E">
        <w:t>,</w:t>
      </w:r>
      <w:r>
        <w:t xml:space="preserve"> double-spaced, in </w:t>
      </w:r>
      <w:r w:rsidR="00B674D4" w:rsidRPr="00B674D4">
        <w:t>Simplified Arabic, font size 16 bold for the main heading, 14 bold for sub</w:t>
      </w:r>
      <w:r w:rsidR="00D35DDA">
        <w:t>-</w:t>
      </w:r>
      <w:r w:rsidR="00B674D4" w:rsidRPr="00B674D4">
        <w:t xml:space="preserve">headings, 14 normal for the rest of the texts, </w:t>
      </w:r>
      <w:r w:rsidR="00473161" w:rsidRPr="00473161">
        <w:t>and font size 12 normal for tables, figures and abstracts.</w:t>
      </w:r>
    </w:p>
    <w:p w14:paraId="744C90BB" w14:textId="0D60AA4C" w:rsidR="006F3CE2" w:rsidRDefault="006F3CE2" w:rsidP="006F3CE2">
      <w:pPr>
        <w:pStyle w:val="ListParagraph"/>
        <w:numPr>
          <w:ilvl w:val="0"/>
          <w:numId w:val="11"/>
        </w:numPr>
      </w:pPr>
      <w:r w:rsidRPr="006F3CE2">
        <w:t>2.5cm margins at all sides (top, bottom, left, right).</w:t>
      </w:r>
    </w:p>
    <w:p w14:paraId="567A06E2" w14:textId="68BB72D8" w:rsidR="00B674D4" w:rsidRDefault="00D44270" w:rsidP="00D44270">
      <w:pPr>
        <w:pStyle w:val="ListParagraph"/>
        <w:numPr>
          <w:ilvl w:val="0"/>
          <w:numId w:val="11"/>
        </w:numPr>
        <w:jc w:val="left"/>
      </w:pPr>
      <w:r>
        <w:t>A</w:t>
      </w:r>
      <w:r w:rsidRPr="00D44270">
        <w:t xml:space="preserve">bstract of </w:t>
      </w:r>
      <w:r>
        <w:t>(150-200) words</w:t>
      </w:r>
      <w:r w:rsidRPr="00D44270">
        <w:t xml:space="preserve"> summarizing the main goals, findings and conclusions of your research.</w:t>
      </w:r>
    </w:p>
    <w:p w14:paraId="0E68A903" w14:textId="77777777" w:rsidR="00140E6F" w:rsidRPr="00140E6F" w:rsidRDefault="00140E6F" w:rsidP="00140E6F">
      <w:pPr>
        <w:pStyle w:val="ListParagraph"/>
        <w:numPr>
          <w:ilvl w:val="0"/>
          <w:numId w:val="11"/>
        </w:numPr>
      </w:pPr>
      <w:r w:rsidRPr="00140E6F">
        <w:t>Specify a maximum of 5 keywords</w:t>
      </w:r>
    </w:p>
    <w:p w14:paraId="7A31B93C" w14:textId="77777777" w:rsidR="00140E6F" w:rsidRPr="00D44270" w:rsidRDefault="00140E6F" w:rsidP="006F3CE2">
      <w:pPr>
        <w:jc w:val="left"/>
      </w:pPr>
    </w:p>
    <w:p w14:paraId="53C781CF" w14:textId="3C20624D" w:rsidR="00A4161B" w:rsidRPr="0006378C" w:rsidRDefault="00A4161B" w:rsidP="00A4161B">
      <w:pPr>
        <w:jc w:val="left"/>
        <w:rPr>
          <w:b/>
          <w:bCs/>
          <w:u w:val="single"/>
        </w:rPr>
      </w:pPr>
      <w:r w:rsidRPr="0006378C">
        <w:rPr>
          <w:b/>
          <w:bCs/>
          <w:u w:val="single"/>
        </w:rPr>
        <w:t>Papers</w:t>
      </w:r>
      <w:r w:rsidR="0006378C" w:rsidRPr="0006378C">
        <w:rPr>
          <w:b/>
          <w:bCs/>
          <w:u w:val="single"/>
        </w:rPr>
        <w:t xml:space="preserve"> in English</w:t>
      </w:r>
      <w:r w:rsidRPr="0006378C">
        <w:rPr>
          <w:b/>
          <w:bCs/>
          <w:u w:val="single"/>
        </w:rPr>
        <w:t xml:space="preserve"> should be:</w:t>
      </w:r>
    </w:p>
    <w:p w14:paraId="5C830A9C" w14:textId="40F8F407" w:rsidR="003D2EE7" w:rsidRDefault="003D2EE7" w:rsidP="003D2EE7">
      <w:pPr>
        <w:pStyle w:val="ListParagraph"/>
        <w:numPr>
          <w:ilvl w:val="0"/>
          <w:numId w:val="3"/>
        </w:numPr>
      </w:pPr>
      <w:r w:rsidRPr="003D2EE7">
        <w:t>A4 size page formatting.</w:t>
      </w:r>
    </w:p>
    <w:p w14:paraId="7545859F" w14:textId="5F2F7E52" w:rsidR="00473161" w:rsidRDefault="00603441" w:rsidP="0086760E">
      <w:pPr>
        <w:pStyle w:val="ListParagraph"/>
        <w:numPr>
          <w:ilvl w:val="0"/>
          <w:numId w:val="3"/>
        </w:numPr>
      </w:pPr>
      <w:r>
        <w:t xml:space="preserve">All full papers Must be submitted in </w:t>
      </w:r>
      <w:r w:rsidR="0086760E" w:rsidRPr="0086760E">
        <w:t>Microsoft Word</w:t>
      </w:r>
      <w:r w:rsidRPr="0086760E">
        <w:t>,</w:t>
      </w:r>
      <w:r>
        <w:t xml:space="preserve"> double-spaced, in </w:t>
      </w:r>
      <w:r w:rsidR="00473161">
        <w:t xml:space="preserve">Times New Roman, </w:t>
      </w:r>
      <w:r w:rsidR="00473161" w:rsidRPr="001053C6">
        <w:t xml:space="preserve">font size </w:t>
      </w:r>
      <w:r w:rsidR="00473161">
        <w:t xml:space="preserve">14 </w:t>
      </w:r>
      <w:r w:rsidR="00473161" w:rsidRPr="001053C6">
        <w:t>bold for the main heading</w:t>
      </w:r>
      <w:r w:rsidR="00473161">
        <w:t xml:space="preserve"> and </w:t>
      </w:r>
      <w:r w:rsidR="00473161" w:rsidRPr="001053C6">
        <w:t>sub-headings</w:t>
      </w:r>
      <w:r w:rsidR="00473161">
        <w:t xml:space="preserve">, </w:t>
      </w:r>
      <w:r w:rsidR="00473161" w:rsidRPr="001053C6">
        <w:t>1</w:t>
      </w:r>
      <w:r w:rsidR="00473161">
        <w:rPr>
          <w:rFonts w:hint="cs"/>
          <w:rtl/>
        </w:rPr>
        <w:t>2</w:t>
      </w:r>
      <w:r w:rsidR="00473161" w:rsidRPr="001053C6">
        <w:t xml:space="preserve"> normal for the rest of the texts</w:t>
      </w:r>
      <w:r w:rsidR="00473161">
        <w:t xml:space="preserve">, </w:t>
      </w:r>
      <w:r w:rsidR="00473161" w:rsidRPr="0083115D">
        <w:t>and font size 1</w:t>
      </w:r>
      <w:r w:rsidR="00473161">
        <w:t xml:space="preserve">0 for tables and figures, </w:t>
      </w:r>
      <w:r w:rsidR="00473161" w:rsidRPr="0083115D">
        <w:t>abstracts and footnotes</w:t>
      </w:r>
      <w:r w:rsidR="00473161">
        <w:t>.</w:t>
      </w:r>
    </w:p>
    <w:p w14:paraId="77E24BDC" w14:textId="5CA57780" w:rsidR="00A03DC5" w:rsidRDefault="00A03DC5" w:rsidP="00933298">
      <w:pPr>
        <w:pStyle w:val="ListParagraph"/>
        <w:numPr>
          <w:ilvl w:val="0"/>
          <w:numId w:val="3"/>
        </w:numPr>
      </w:pPr>
      <w:r>
        <w:t>2.5cm margins at all sides (top, bottom, left, right)</w:t>
      </w:r>
      <w:r w:rsidR="007177FF">
        <w:t>.</w:t>
      </w:r>
    </w:p>
    <w:p w14:paraId="742AEFE1" w14:textId="77777777" w:rsidR="006F3CE2" w:rsidRDefault="006F3CE2" w:rsidP="006F3CE2">
      <w:pPr>
        <w:pStyle w:val="ListParagraph"/>
        <w:numPr>
          <w:ilvl w:val="0"/>
          <w:numId w:val="3"/>
        </w:numPr>
      </w:pPr>
      <w:r>
        <w:t>Abstract of (150-200) words summarizing the main goals, findings and conclusions of your research.</w:t>
      </w:r>
    </w:p>
    <w:p w14:paraId="52E640F1" w14:textId="0ED3F494" w:rsidR="006F3CE2" w:rsidRDefault="006F3CE2" w:rsidP="00F52375">
      <w:pPr>
        <w:pStyle w:val="ListParagraph"/>
        <w:numPr>
          <w:ilvl w:val="0"/>
          <w:numId w:val="3"/>
        </w:numPr>
      </w:pPr>
      <w:r>
        <w:t>Specify a maximum of 5 keywords</w:t>
      </w:r>
    </w:p>
    <w:p w14:paraId="4BFF228F" w14:textId="40531058" w:rsidR="00B674D4" w:rsidRDefault="00B674D4" w:rsidP="00B674D4"/>
    <w:p w14:paraId="45165DB6" w14:textId="3D01DBF9" w:rsidR="004C3ABA" w:rsidRDefault="004C3ABA" w:rsidP="004C3ABA">
      <w:pPr>
        <w:jc w:val="left"/>
        <w:rPr>
          <w:b/>
          <w:bCs/>
          <w:u w:val="single"/>
        </w:rPr>
      </w:pPr>
      <w:r w:rsidRPr="00AA4C87">
        <w:rPr>
          <w:b/>
          <w:bCs/>
          <w:u w:val="single"/>
        </w:rPr>
        <w:t>Structure of the paper:</w:t>
      </w:r>
    </w:p>
    <w:p w14:paraId="21FA90D0" w14:textId="77777777" w:rsidR="00AA4C87" w:rsidRPr="00AA4C87" w:rsidRDefault="00AA4C87" w:rsidP="004C3ABA">
      <w:pPr>
        <w:jc w:val="left"/>
        <w:rPr>
          <w:b/>
          <w:bCs/>
          <w:u w:val="single"/>
        </w:rPr>
      </w:pPr>
    </w:p>
    <w:p w14:paraId="74D46B68" w14:textId="00DC167D" w:rsidR="004C3ABA" w:rsidRPr="00AA4C87" w:rsidRDefault="004C3ABA" w:rsidP="00AA4C87">
      <w:pPr>
        <w:pStyle w:val="ListParagraph"/>
        <w:numPr>
          <w:ilvl w:val="0"/>
          <w:numId w:val="4"/>
        </w:numPr>
        <w:ind w:left="360"/>
        <w:jc w:val="left"/>
        <w:rPr>
          <w:b/>
          <w:bCs/>
          <w:u w:val="single"/>
        </w:rPr>
      </w:pPr>
      <w:r w:rsidRPr="00AA4C87">
        <w:rPr>
          <w:b/>
          <w:bCs/>
          <w:u w:val="single"/>
        </w:rPr>
        <w:t>Page 1 (First page)</w:t>
      </w:r>
    </w:p>
    <w:p w14:paraId="32079D01" w14:textId="1E06DE7E" w:rsidR="004C3ABA" w:rsidRPr="00427CBB" w:rsidRDefault="00427CBB" w:rsidP="00AA4C87">
      <w:pPr>
        <w:pStyle w:val="ListParagraph"/>
        <w:numPr>
          <w:ilvl w:val="0"/>
          <w:numId w:val="4"/>
        </w:numPr>
        <w:jc w:val="left"/>
      </w:pPr>
      <w:r w:rsidRPr="00427CBB">
        <w:t>The title of the paper</w:t>
      </w:r>
      <w:r w:rsidR="00251FF6">
        <w:t xml:space="preserve"> (bold, all capital letters, centered)</w:t>
      </w:r>
      <w:r w:rsidRPr="00427CBB">
        <w:t>.</w:t>
      </w:r>
    </w:p>
    <w:p w14:paraId="096E1A54" w14:textId="11701A0D" w:rsidR="00F52375" w:rsidRDefault="00F52375" w:rsidP="00B54DCB">
      <w:pPr>
        <w:pStyle w:val="ListParagraph"/>
        <w:numPr>
          <w:ilvl w:val="0"/>
          <w:numId w:val="5"/>
        </w:numPr>
      </w:pPr>
      <w:r>
        <w:t>F</w:t>
      </w:r>
      <w:r w:rsidRPr="00F52375">
        <w:t>ollowed by</w:t>
      </w:r>
      <w:r>
        <w:t xml:space="preserve"> Author </w:t>
      </w:r>
      <w:r w:rsidR="00251FF6">
        <w:t>N</w:t>
      </w:r>
      <w:r>
        <w:t xml:space="preserve">ames, </w:t>
      </w:r>
      <w:r w:rsidR="00251FF6">
        <w:t>A</w:t>
      </w:r>
      <w:r>
        <w:t xml:space="preserve">ffiliations and </w:t>
      </w:r>
      <w:r w:rsidR="00251FF6">
        <w:t>C</w:t>
      </w:r>
      <w:r>
        <w:t>orresponding author information</w:t>
      </w:r>
      <w:r w:rsidR="00F733D1">
        <w:t>.</w:t>
      </w:r>
    </w:p>
    <w:p w14:paraId="2C824119" w14:textId="174E6B6E" w:rsidR="00427CBB" w:rsidRDefault="00F52375" w:rsidP="00F52375">
      <w:pPr>
        <w:pStyle w:val="ListParagraph"/>
        <w:numPr>
          <w:ilvl w:val="0"/>
          <w:numId w:val="5"/>
        </w:numPr>
      </w:pPr>
      <w:r>
        <w:t>F</w:t>
      </w:r>
      <w:r w:rsidR="00C87408">
        <w:t>ollowed by an abstract summa</w:t>
      </w:r>
      <w:r w:rsidR="00B90A0E">
        <w:t>rizing the main goals, findings</w:t>
      </w:r>
      <w:r w:rsidR="00AA4C87">
        <w:t xml:space="preserve"> </w:t>
      </w:r>
      <w:r w:rsidR="00C87408">
        <w:t>an</w:t>
      </w:r>
      <w:r>
        <w:t>d conclusions of your research.</w:t>
      </w:r>
    </w:p>
    <w:p w14:paraId="641FCACC" w14:textId="2A926105" w:rsidR="00D72AC6" w:rsidRDefault="00D72AC6" w:rsidP="00AA4C87">
      <w:pPr>
        <w:pStyle w:val="ListParagraph"/>
        <w:numPr>
          <w:ilvl w:val="0"/>
          <w:numId w:val="5"/>
        </w:numPr>
      </w:pPr>
      <w:r w:rsidRPr="00D72AC6">
        <w:t xml:space="preserve">Specify a maximum of </w:t>
      </w:r>
      <w:r>
        <w:t>5</w:t>
      </w:r>
      <w:r w:rsidRPr="00D72AC6">
        <w:t xml:space="preserve"> keywords</w:t>
      </w:r>
    </w:p>
    <w:p w14:paraId="59533ACD" w14:textId="77777777" w:rsidR="000A574C" w:rsidRDefault="000A574C" w:rsidP="00176555">
      <w:pPr>
        <w:pStyle w:val="ListParagraph"/>
        <w:numPr>
          <w:ilvl w:val="0"/>
          <w:numId w:val="5"/>
        </w:numPr>
      </w:pPr>
      <w:r>
        <w:lastRenderedPageBreak/>
        <w:t>Identify the track your paper is intended for.</w:t>
      </w:r>
    </w:p>
    <w:p w14:paraId="4D63BA8B" w14:textId="5D61ED58" w:rsidR="000A574C" w:rsidRDefault="000A574C" w:rsidP="000A574C"/>
    <w:p w14:paraId="10DB2D43" w14:textId="77777777" w:rsidR="00F733D1" w:rsidRDefault="00F733D1" w:rsidP="000A574C"/>
    <w:p w14:paraId="1DAF6D1A" w14:textId="364E5E2C" w:rsidR="000A574C" w:rsidRPr="00176555" w:rsidRDefault="000A574C" w:rsidP="00176555">
      <w:pPr>
        <w:pStyle w:val="ListParagraph"/>
        <w:numPr>
          <w:ilvl w:val="0"/>
          <w:numId w:val="6"/>
        </w:numPr>
        <w:ind w:left="360"/>
        <w:rPr>
          <w:b/>
          <w:bCs/>
          <w:u w:val="single"/>
        </w:rPr>
      </w:pPr>
      <w:r w:rsidRPr="00176555">
        <w:rPr>
          <w:b/>
          <w:bCs/>
          <w:u w:val="single"/>
        </w:rPr>
        <w:t>Main structure of your paper</w:t>
      </w:r>
    </w:p>
    <w:p w14:paraId="732FDF7F" w14:textId="6945ADAB" w:rsidR="000A574C" w:rsidRDefault="002C15A1" w:rsidP="00176555">
      <w:pPr>
        <w:pStyle w:val="ListParagraph"/>
        <w:numPr>
          <w:ilvl w:val="0"/>
          <w:numId w:val="5"/>
        </w:numPr>
      </w:pPr>
      <w:r w:rsidRPr="002C15A1">
        <w:t>Should start on page 2</w:t>
      </w:r>
      <w:r>
        <w:t>.</w:t>
      </w:r>
    </w:p>
    <w:p w14:paraId="441D71E8" w14:textId="6387DCF8" w:rsidR="004E503B" w:rsidRDefault="004E503B" w:rsidP="00ED3F37">
      <w:pPr>
        <w:pStyle w:val="ListParagraph"/>
        <w:numPr>
          <w:ilvl w:val="0"/>
          <w:numId w:val="5"/>
        </w:numPr>
      </w:pPr>
      <w:r w:rsidRPr="004E503B">
        <w:t>At the start of each new paragraph or section, you should indent the first line.</w:t>
      </w:r>
    </w:p>
    <w:p w14:paraId="015B24B0" w14:textId="0858875E" w:rsidR="004E503B" w:rsidRPr="00ED3F37" w:rsidRDefault="004E503B" w:rsidP="00ED3F37">
      <w:pPr>
        <w:pStyle w:val="ListParagraph"/>
        <w:numPr>
          <w:ilvl w:val="0"/>
          <w:numId w:val="5"/>
        </w:numPr>
        <w:rPr>
          <w:b/>
          <w:bCs/>
        </w:rPr>
      </w:pPr>
      <w:r w:rsidRPr="00ED3F37">
        <w:rPr>
          <w:b/>
          <w:bCs/>
        </w:rPr>
        <w:t>Headings and sub-headings.</w:t>
      </w:r>
    </w:p>
    <w:p w14:paraId="63BF88CE" w14:textId="6CD36903" w:rsidR="003D65AC" w:rsidRDefault="004E503B" w:rsidP="001E60E8">
      <w:pPr>
        <w:pStyle w:val="ListParagraph"/>
        <w:numPr>
          <w:ilvl w:val="0"/>
          <w:numId w:val="7"/>
        </w:numPr>
        <w:ind w:left="1080"/>
      </w:pPr>
      <w:r>
        <w:t xml:space="preserve">Major headings </w:t>
      </w:r>
      <w:r w:rsidR="001E60E8">
        <w:t>should be numbered sequentially</w:t>
      </w:r>
      <w:r>
        <w:t xml:space="preserve">. The first letter of each major word should be </w:t>
      </w:r>
      <w:r w:rsidR="00D42773">
        <w:t>capitalized</w:t>
      </w:r>
      <w:r>
        <w:t xml:space="preserve"> and all of the other words should be in lower case. One single space line </w:t>
      </w:r>
      <w:r w:rsidR="008901F8">
        <w:t>should precede</w:t>
      </w:r>
      <w:r>
        <w:t>, and one single space should follow a major heading</w:t>
      </w:r>
      <w:r w:rsidR="008901F8">
        <w:t>.</w:t>
      </w:r>
    </w:p>
    <w:p w14:paraId="06A61EA8" w14:textId="6C9186FC" w:rsidR="004E503B" w:rsidRDefault="004E503B" w:rsidP="008901F8">
      <w:pPr>
        <w:pStyle w:val="ListParagraph"/>
        <w:numPr>
          <w:ilvl w:val="0"/>
          <w:numId w:val="7"/>
        </w:numPr>
        <w:ind w:left="1080"/>
      </w:pPr>
      <w:r>
        <w:t>Sub-headings should be numbered according to th</w:t>
      </w:r>
      <w:r w:rsidR="008901F8">
        <w:t xml:space="preserve">e main heading. </w:t>
      </w:r>
      <w:r>
        <w:t>One space line should precede a sub</w:t>
      </w:r>
      <w:r w:rsidR="00192E15">
        <w:t>-</w:t>
      </w:r>
      <w:r>
        <w:t xml:space="preserve">heading. Only the first letter of the first word should be </w:t>
      </w:r>
      <w:r w:rsidR="00D42773">
        <w:t>capitalized</w:t>
      </w:r>
      <w:r>
        <w:t>.</w:t>
      </w:r>
    </w:p>
    <w:p w14:paraId="3AFFDA87" w14:textId="03D18B8E" w:rsidR="00D42773" w:rsidRDefault="00555892" w:rsidP="00D42773">
      <w:pPr>
        <w:pStyle w:val="ListParagraph"/>
        <w:numPr>
          <w:ilvl w:val="0"/>
          <w:numId w:val="8"/>
        </w:numPr>
      </w:pPr>
      <w:r>
        <w:t xml:space="preserve">Figures and Tables should be integrated within the text as close as possible </w:t>
      </w:r>
      <w:r w:rsidR="008901F8">
        <w:t>to where</w:t>
      </w:r>
      <w:r>
        <w:t xml:space="preserve"> they are first mentioned.</w:t>
      </w:r>
      <w:r w:rsidR="00D42773">
        <w:t xml:space="preserve"> </w:t>
      </w:r>
    </w:p>
    <w:p w14:paraId="5431394D" w14:textId="47E325DC" w:rsidR="00555892" w:rsidRDefault="00555892" w:rsidP="008901F8">
      <w:pPr>
        <w:pStyle w:val="ListParagraph"/>
        <w:numPr>
          <w:ilvl w:val="0"/>
          <w:numId w:val="8"/>
        </w:numPr>
      </w:pPr>
      <w:r>
        <w:t xml:space="preserve">Formulae. Displayed formulae should be numbered consecutively throughout </w:t>
      </w:r>
      <w:r w:rsidR="000348F3">
        <w:t>the paper</w:t>
      </w:r>
      <w:r w:rsidR="008901F8">
        <w:t xml:space="preserve"> as (1), (2), </w:t>
      </w:r>
      <w:proofErr w:type="gramStart"/>
      <w:r w:rsidR="008901F8">
        <w:t>etc.</w:t>
      </w:r>
      <w:r>
        <w:t>.</w:t>
      </w:r>
      <w:proofErr w:type="gramEnd"/>
    </w:p>
    <w:p w14:paraId="1547580B" w14:textId="77777777" w:rsidR="00555892" w:rsidRDefault="00555892" w:rsidP="00555892"/>
    <w:p w14:paraId="5E689C88" w14:textId="404FA647" w:rsidR="00555892" w:rsidRPr="00D42773" w:rsidRDefault="00555892" w:rsidP="00D42773">
      <w:pPr>
        <w:pStyle w:val="ListParagraph"/>
        <w:numPr>
          <w:ilvl w:val="0"/>
          <w:numId w:val="9"/>
        </w:numPr>
        <w:rPr>
          <w:b/>
          <w:bCs/>
        </w:rPr>
      </w:pPr>
      <w:r w:rsidRPr="00D42773">
        <w:rPr>
          <w:b/>
          <w:bCs/>
        </w:rPr>
        <w:t>References in the main text.</w:t>
      </w:r>
    </w:p>
    <w:p w14:paraId="261D0D75" w14:textId="42D9CACC" w:rsidR="000A574C" w:rsidRDefault="00CB458A" w:rsidP="00D42773">
      <w:pPr>
        <w:ind w:left="720"/>
      </w:pPr>
      <w:r w:rsidRPr="00CB458A">
        <w:t>References to publications in the text should follow APA style.</w:t>
      </w:r>
      <w:r>
        <w:t xml:space="preserve"> Please refer to </w:t>
      </w:r>
      <w:hyperlink r:id="rId8" w:history="1">
        <w:r w:rsidRPr="00AD1419">
          <w:rPr>
            <w:rStyle w:val="Hyperlink"/>
          </w:rPr>
          <w:t>APA style</w:t>
        </w:r>
      </w:hyperlink>
      <w:r>
        <w:t xml:space="preserve"> for more guidance.</w:t>
      </w:r>
    </w:p>
    <w:p w14:paraId="610FD6FD" w14:textId="77777777" w:rsidR="00F03D3A" w:rsidRDefault="00F03D3A" w:rsidP="000A574C"/>
    <w:p w14:paraId="18BC949C" w14:textId="2279C5D4" w:rsidR="00F03D3A" w:rsidRPr="00D42773" w:rsidRDefault="00F03D3A" w:rsidP="00D42773">
      <w:pPr>
        <w:pStyle w:val="ListParagraph"/>
        <w:numPr>
          <w:ilvl w:val="0"/>
          <w:numId w:val="10"/>
        </w:numPr>
        <w:rPr>
          <w:b/>
          <w:bCs/>
          <w:u w:val="single"/>
        </w:rPr>
      </w:pPr>
      <w:r w:rsidRPr="00D42773">
        <w:rPr>
          <w:b/>
          <w:bCs/>
          <w:u w:val="single"/>
        </w:rPr>
        <w:t>Bibliographic References:</w:t>
      </w:r>
    </w:p>
    <w:p w14:paraId="072F77EF" w14:textId="2D4AF9F9" w:rsidR="00F03D3A" w:rsidRDefault="00F03D3A" w:rsidP="00D42773">
      <w:pPr>
        <w:ind w:left="720"/>
      </w:pPr>
      <w:r w:rsidRPr="00F03D3A">
        <w:t>Should be sorted alphabetically by (first) author, and allow the APA-style of referencing.</w:t>
      </w:r>
      <w:r w:rsidR="00D56450">
        <w:t xml:space="preserve"> It should start on a new page.</w:t>
      </w:r>
    </w:p>
    <w:p w14:paraId="04F34BE0" w14:textId="77777777" w:rsidR="000A574C" w:rsidRPr="00427CBB" w:rsidRDefault="000A574C" w:rsidP="000A574C"/>
    <w:sectPr w:rsidR="000A574C" w:rsidRPr="00427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73C"/>
    <w:multiLevelType w:val="hybridMultilevel"/>
    <w:tmpl w:val="0756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144A8"/>
    <w:multiLevelType w:val="hybridMultilevel"/>
    <w:tmpl w:val="C854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3C5A"/>
    <w:multiLevelType w:val="hybridMultilevel"/>
    <w:tmpl w:val="49745E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79E5"/>
    <w:multiLevelType w:val="hybridMultilevel"/>
    <w:tmpl w:val="3FB2DBB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3106F"/>
    <w:multiLevelType w:val="hybridMultilevel"/>
    <w:tmpl w:val="23CA4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A3327"/>
    <w:multiLevelType w:val="hybridMultilevel"/>
    <w:tmpl w:val="3FCAB2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885441"/>
    <w:multiLevelType w:val="hybridMultilevel"/>
    <w:tmpl w:val="2E6C4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7712D3"/>
    <w:multiLevelType w:val="hybridMultilevel"/>
    <w:tmpl w:val="A268FF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55766"/>
    <w:multiLevelType w:val="hybridMultilevel"/>
    <w:tmpl w:val="46E0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9754C"/>
    <w:multiLevelType w:val="hybridMultilevel"/>
    <w:tmpl w:val="542C9C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443C"/>
    <w:multiLevelType w:val="hybridMultilevel"/>
    <w:tmpl w:val="DE7250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6D"/>
    <w:rsid w:val="0003063B"/>
    <w:rsid w:val="000348F3"/>
    <w:rsid w:val="0006378C"/>
    <w:rsid w:val="000A574C"/>
    <w:rsid w:val="000C34CB"/>
    <w:rsid w:val="001034FF"/>
    <w:rsid w:val="001053C6"/>
    <w:rsid w:val="001149C0"/>
    <w:rsid w:val="00140E6F"/>
    <w:rsid w:val="0016046A"/>
    <w:rsid w:val="00176555"/>
    <w:rsid w:val="00192E15"/>
    <w:rsid w:val="001B1720"/>
    <w:rsid w:val="001D5DC4"/>
    <w:rsid w:val="001E60E8"/>
    <w:rsid w:val="001F4781"/>
    <w:rsid w:val="0020756D"/>
    <w:rsid w:val="00251FF6"/>
    <w:rsid w:val="002524B1"/>
    <w:rsid w:val="002A02AD"/>
    <w:rsid w:val="002C15A1"/>
    <w:rsid w:val="002E26FA"/>
    <w:rsid w:val="00315787"/>
    <w:rsid w:val="00332F8B"/>
    <w:rsid w:val="003D2EE7"/>
    <w:rsid w:val="003D65AC"/>
    <w:rsid w:val="00403E64"/>
    <w:rsid w:val="00427CBB"/>
    <w:rsid w:val="00473161"/>
    <w:rsid w:val="004C3ABA"/>
    <w:rsid w:val="004E503B"/>
    <w:rsid w:val="0054043A"/>
    <w:rsid w:val="005429E7"/>
    <w:rsid w:val="00555892"/>
    <w:rsid w:val="00570BD5"/>
    <w:rsid w:val="00593D12"/>
    <w:rsid w:val="005E19A3"/>
    <w:rsid w:val="00603441"/>
    <w:rsid w:val="00665AB4"/>
    <w:rsid w:val="006D53E8"/>
    <w:rsid w:val="006F3CE2"/>
    <w:rsid w:val="00702F78"/>
    <w:rsid w:val="007177FF"/>
    <w:rsid w:val="007A549C"/>
    <w:rsid w:val="007D676F"/>
    <w:rsid w:val="007F1718"/>
    <w:rsid w:val="0083115D"/>
    <w:rsid w:val="00865CCC"/>
    <w:rsid w:val="00866DE2"/>
    <w:rsid w:val="0086760E"/>
    <w:rsid w:val="00875D2A"/>
    <w:rsid w:val="008901F8"/>
    <w:rsid w:val="009246A7"/>
    <w:rsid w:val="00933298"/>
    <w:rsid w:val="00975545"/>
    <w:rsid w:val="009A2CD7"/>
    <w:rsid w:val="009D34C1"/>
    <w:rsid w:val="00A03DC5"/>
    <w:rsid w:val="00A4161B"/>
    <w:rsid w:val="00A421E1"/>
    <w:rsid w:val="00A81E73"/>
    <w:rsid w:val="00AA4C87"/>
    <w:rsid w:val="00AD1419"/>
    <w:rsid w:val="00AD1BD6"/>
    <w:rsid w:val="00B54DCB"/>
    <w:rsid w:val="00B55CDF"/>
    <w:rsid w:val="00B674D4"/>
    <w:rsid w:val="00B72505"/>
    <w:rsid w:val="00B7781B"/>
    <w:rsid w:val="00B81743"/>
    <w:rsid w:val="00B90A0E"/>
    <w:rsid w:val="00BB3F84"/>
    <w:rsid w:val="00BB4BE2"/>
    <w:rsid w:val="00BD046A"/>
    <w:rsid w:val="00C23A7C"/>
    <w:rsid w:val="00C250F9"/>
    <w:rsid w:val="00C63C26"/>
    <w:rsid w:val="00C87408"/>
    <w:rsid w:val="00CB458A"/>
    <w:rsid w:val="00CB6205"/>
    <w:rsid w:val="00CC5304"/>
    <w:rsid w:val="00CF6DD3"/>
    <w:rsid w:val="00CF79E7"/>
    <w:rsid w:val="00D07A80"/>
    <w:rsid w:val="00D105E6"/>
    <w:rsid w:val="00D35DDA"/>
    <w:rsid w:val="00D418BD"/>
    <w:rsid w:val="00D42773"/>
    <w:rsid w:val="00D44270"/>
    <w:rsid w:val="00D56450"/>
    <w:rsid w:val="00D72AC6"/>
    <w:rsid w:val="00DA0F04"/>
    <w:rsid w:val="00DC1F54"/>
    <w:rsid w:val="00DC54FC"/>
    <w:rsid w:val="00DC6141"/>
    <w:rsid w:val="00DC7EF2"/>
    <w:rsid w:val="00E912E9"/>
    <w:rsid w:val="00ED3F37"/>
    <w:rsid w:val="00EE5DEA"/>
    <w:rsid w:val="00F03D3A"/>
    <w:rsid w:val="00F52375"/>
    <w:rsid w:val="00F66334"/>
    <w:rsid w:val="00F733D1"/>
    <w:rsid w:val="00FA1B95"/>
    <w:rsid w:val="00FA632A"/>
    <w:rsid w:val="00FA6EFF"/>
    <w:rsid w:val="00FC4E9E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E28AC"/>
  <w15:chartTrackingRefBased/>
  <w15:docId w15:val="{C9542B64-8761-4005-AAEB-29E082FB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DD3"/>
    <w:pPr>
      <w:spacing w:after="0" w:line="360" w:lineRule="auto"/>
      <w:jc w:val="both"/>
    </w:pPr>
    <w:rPr>
      <w:rFonts w:ascii="Times New Roman" w:hAnsi="Times New Roman" w:cs="Times New Roman"/>
      <w:color w:val="000000" w:themeColor="text1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7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4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4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D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CB"/>
    <w:rPr>
      <w:rFonts w:ascii="Segoe UI" w:hAnsi="Segoe UI" w:cs="Segoe UI"/>
      <w:color w:val="000000" w:themeColor="text1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" TargetMode="External"/><Relationship Id="rId3" Type="http://schemas.openxmlformats.org/officeDocument/2006/relationships/styles" Target="styles.xml"/><Relationship Id="rId7" Type="http://schemas.openxmlformats.org/officeDocument/2006/relationships/hyperlink" Target="mailto:icntbe2023@yu.edu.j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D3A4-DCD5-4E6C-9F1E-DB2CC432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M. Bazi</dc:creator>
  <cp:keywords/>
  <dc:description/>
  <cp:lastModifiedBy>yucc</cp:lastModifiedBy>
  <cp:revision>2</cp:revision>
  <dcterms:created xsi:type="dcterms:W3CDTF">2023-07-11T13:19:00Z</dcterms:created>
  <dcterms:modified xsi:type="dcterms:W3CDTF">2023-07-11T13:19:00Z</dcterms:modified>
</cp:coreProperties>
</file>